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tabs>
          <w:tab w:val="center" w:pos="4513"/>
        </w:tabs>
        <w:jc w:val="center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Ivartalanítást végző állatorvos nyilatkozata</w:t>
      </w:r>
    </w:p>
    <w:p w:rsidR="00BE29D5" w:rsidRDefault="00BE29D5" w:rsidP="00BE29D5">
      <w:pPr>
        <w:jc w:val="center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Alulírott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Állatorvos neve: …………………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Székhelye: 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Kamarai nyilvántartási száma: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………… </w:t>
      </w: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jelen okirat aláírásával akként nyilatkozom, hogy az alábbi napon elvégeztem az alábbi szuka ivartalanítását:</w:t>
      </w: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Szuka </w:t>
      </w:r>
      <w:proofErr w:type="gramStart"/>
      <w:r>
        <w:rPr>
          <w:rFonts w:ascii="Times New Roman" w:hAnsi="Times New Roman"/>
        </w:rPr>
        <w:t>neve:…</w:t>
      </w:r>
      <w:proofErr w:type="gramEnd"/>
      <w:r>
        <w:rPr>
          <w:rFonts w:ascii="Times New Roman" w:hAnsi="Times New Roman"/>
        </w:rPr>
        <w:t>…………………………………………………………..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Születési </w:t>
      </w:r>
      <w:proofErr w:type="gramStart"/>
      <w:r>
        <w:rPr>
          <w:rFonts w:ascii="Times New Roman" w:hAnsi="Times New Roman"/>
        </w:rPr>
        <w:t>dátuma:…</w:t>
      </w:r>
      <w:proofErr w:type="gramEnd"/>
      <w:r>
        <w:rPr>
          <w:rFonts w:ascii="Times New Roman" w:hAnsi="Times New Roman"/>
        </w:rPr>
        <w:t>………………………………………………….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Törzskönyvi </w:t>
      </w:r>
      <w:proofErr w:type="gramStart"/>
      <w:r>
        <w:rPr>
          <w:rFonts w:ascii="Times New Roman" w:hAnsi="Times New Roman"/>
        </w:rPr>
        <w:t>száma:…</w:t>
      </w:r>
      <w:proofErr w:type="gramEnd"/>
      <w:r>
        <w:rPr>
          <w:rFonts w:ascii="Times New Roman" w:hAnsi="Times New Roman"/>
        </w:rPr>
        <w:t>……………………………………….(MEOESZ vagy honosított)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Chip száma: 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Ivartalanítás dátuma: …………………………………………</w:t>
      </w: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ivartalanítás számlával igazolt állatorvosi munkadíja: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Fent nevezett állatorvos tudomásul veszem, hogy a jelen okirat pályázati összeg igénybevételéhez kerül felhasználásra, az okiratban foglalt nyilatkozatom a valóságnak megfelelő.</w:t>
      </w: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…………………………, 201………… 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 (kelt hol és mikor)</w:t>
      </w: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</w:p>
    <w:p w:rsidR="00BE29D5" w:rsidRDefault="00BE29D5" w:rsidP="00BE29D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……………………………………………….</w:t>
      </w:r>
    </w:p>
    <w:p w:rsidR="00BE29D5" w:rsidRDefault="00BE29D5" w:rsidP="00BE29D5">
      <w:pPr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</w:rPr>
        <w:t xml:space="preserve">állatorvos aláírása és pecsétje </w:t>
      </w:r>
    </w:p>
    <w:p w:rsidR="00BE29D5" w:rsidRDefault="00BE29D5" w:rsidP="00BE29D5">
      <w:pPr>
        <w:jc w:val="both"/>
        <w:rPr>
          <w:rFonts w:ascii="Times New Roman" w:hAnsi="Times New Roman"/>
          <w:spacing w:val="-3"/>
        </w:rPr>
      </w:pPr>
    </w:p>
    <w:p w:rsidR="008A0D25" w:rsidRDefault="00BE29D5">
      <w:bookmarkStart w:id="0" w:name="_GoBack"/>
      <w:bookmarkEnd w:id="0"/>
    </w:p>
    <w:sectPr w:rsidR="008A0D2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034" w:rsidRDefault="00BE29D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A43" w:rsidRDefault="00BE29D5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034" w:rsidRDefault="00BE29D5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034" w:rsidRDefault="00BE29D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034" w:rsidRDefault="00BE29D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034" w:rsidRDefault="00BE29D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9D5"/>
    <w:rsid w:val="001A3D56"/>
    <w:rsid w:val="006F299D"/>
    <w:rsid w:val="009439A6"/>
    <w:rsid w:val="00AE4E7F"/>
    <w:rsid w:val="00BE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F7DF5-FEC3-4C10-AA15-2E9F8F88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BE29D5"/>
    <w:pPr>
      <w:widowControl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BE29D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29D5"/>
    <w:rPr>
      <w:rFonts w:ascii="Courier New" w:eastAsia="Times New Roman" w:hAnsi="Courier New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BE29D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BE29D5"/>
    <w:rPr>
      <w:rFonts w:ascii="Courier New" w:eastAsia="Times New Roman" w:hAnsi="Courier New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Beatrix Zambóné Árkossy</dc:creator>
  <cp:keywords/>
  <dc:description/>
  <cp:lastModifiedBy>Beatrix Zambóné Árkossy</cp:lastModifiedBy>
  <cp:revision>1</cp:revision>
  <dcterms:created xsi:type="dcterms:W3CDTF">2017-06-01T09:26:00Z</dcterms:created>
  <dcterms:modified xsi:type="dcterms:W3CDTF">2017-06-01T09:26:00Z</dcterms:modified>
</cp:coreProperties>
</file>